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 w:rsidP="001703F8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1703F8" w:rsidRPr="004B69C1" w:rsidRDefault="001703F8" w:rsidP="001703F8">
      <w:pPr>
        <w:rPr>
          <w:rFonts w:cstheme="minorBidi"/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>.</w:t>
      </w:r>
      <w:r w:rsidR="004B69C1">
        <w:rPr>
          <w:rFonts w:cstheme="minorBidi" w:hint="cs"/>
          <w:b/>
          <w:bCs/>
          <w:sz w:val="24"/>
          <w:szCs w:val="24"/>
          <w:cs/>
        </w:rPr>
        <w:t xml:space="preserve"> </w:t>
      </w:r>
      <w:r w:rsidR="00110CC7">
        <w:rPr>
          <w:rFonts w:cstheme="minorBidi"/>
          <w:b/>
          <w:bCs/>
          <w:sz w:val="24"/>
          <w:szCs w:val="24"/>
        </w:rPr>
        <w:t>5</w:t>
      </w:r>
      <w:bookmarkStart w:id="0" w:name="_GoBack"/>
      <w:bookmarkEnd w:id="0"/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110CC7">
        <w:rPr>
          <w:b/>
          <w:bCs/>
          <w:sz w:val="24"/>
          <w:szCs w:val="24"/>
        </w:rPr>
        <w:t>15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Subject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4B69C1">
        <w:rPr>
          <w:b/>
          <w:bCs/>
          <w:sz w:val="24"/>
          <w:szCs w:val="24"/>
        </w:rPr>
        <w:t>A</w:t>
      </w:r>
      <w:r w:rsidR="00110CC7">
        <w:rPr>
          <w:b/>
          <w:bCs/>
          <w:sz w:val="24"/>
          <w:szCs w:val="24"/>
        </w:rPr>
        <w:t>pplied English 3</w:t>
      </w:r>
    </w:p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1703F8" w:rsidRPr="00A2149A" w:rsidTr="00650FAD">
        <w:tc>
          <w:tcPr>
            <w:tcW w:w="5052" w:type="dxa"/>
            <w:vAlign w:val="center"/>
          </w:tcPr>
          <w:p w:rsidR="001703F8" w:rsidRPr="00693F1C" w:rsidRDefault="00D66870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1703F8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1703F8" w:rsidRPr="00693F1C" w:rsidRDefault="001703F8" w:rsidP="00E52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1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 xml:space="preserve">4. </w:t>
            </w:r>
            <w:r w:rsidRPr="00E43EE1">
              <w:rPr>
                <w:sz w:val="24"/>
                <w:szCs w:val="32"/>
              </w:rPr>
              <w:t>Converse and write to exchange data about themselves and various matters around them, experiences, situations, news/incidents and issues of interest to society, and communicate the data continuously and appropriately</w:t>
            </w:r>
            <w:r w:rsidR="00E43EE1">
              <w:rPr>
                <w:sz w:val="24"/>
                <w:szCs w:val="32"/>
              </w:rPr>
              <w:t xml:space="preserve"> (4)</w:t>
            </w:r>
          </w:p>
        </w:tc>
        <w:tc>
          <w:tcPr>
            <w:tcW w:w="2551" w:type="dxa"/>
          </w:tcPr>
          <w:p w:rsidR="003E02E3" w:rsidRPr="0001307A" w:rsidRDefault="00650FAD" w:rsidP="006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>5.</w:t>
            </w:r>
            <w:r w:rsidRPr="00E43EE1">
              <w:rPr>
                <w:sz w:val="24"/>
                <w:szCs w:val="32"/>
              </w:rPr>
              <w:t xml:space="preserve"> </w:t>
            </w:r>
            <w:r w:rsidRPr="00E43EE1">
              <w:rPr>
                <w:sz w:val="24"/>
                <w:szCs w:val="32"/>
              </w:rPr>
              <w:t>Speak and write to express needs and offer, accept and refuse to give help in simulated or real situations</w:t>
            </w:r>
            <w:r w:rsidR="00E43EE1">
              <w:rPr>
                <w:sz w:val="24"/>
                <w:szCs w:val="32"/>
              </w:rPr>
              <w:t xml:space="preserve"> (5)</w:t>
            </w:r>
          </w:p>
        </w:tc>
        <w:tc>
          <w:tcPr>
            <w:tcW w:w="2551" w:type="dxa"/>
          </w:tcPr>
          <w:p w:rsidR="003E02E3" w:rsidRPr="0001307A" w:rsidRDefault="00650FAD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66870">
              <w:rPr>
                <w:b/>
                <w:bCs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 xml:space="preserve">Choose the language, tone of voice, gestures and manners appropriate to various persons, </w:t>
            </w:r>
            <w:r w:rsidR="00D66870" w:rsidRPr="00A2149A">
              <w:rPr>
                <w:sz w:val="24"/>
                <w:szCs w:val="24"/>
                <w:lang w:val="en-GB"/>
              </w:rPr>
              <w:lastRenderedPageBreak/>
              <w:t>occasions and places by observing social manners and culture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</w:rPr>
              <w:t>6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 xml:space="preserve">, state, define, arrange, </w:t>
            </w:r>
            <w:r>
              <w:rPr>
                <w:color w:val="000000"/>
                <w:sz w:val="24"/>
                <w:szCs w:val="24"/>
              </w:rPr>
              <w:lastRenderedPageBreak/>
              <w:t>name, tell, memorize, repeat, select, reproduce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  <w:r w:rsidR="00D66870">
              <w:rPr>
                <w:b/>
                <w:bCs/>
                <w:sz w:val="24"/>
                <w:szCs w:val="24"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7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66870">
              <w:rPr>
                <w:rFonts w:cs="Angsana New"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8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D668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Analyse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(</w:t>
            </w:r>
            <w:r>
              <w:rPr>
                <w:sz w:val="24"/>
                <w:szCs w:val="24"/>
              </w:rPr>
              <w:t>9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Research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10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11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RPr="00A2149A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10CC7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10CC7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4004"/>
    <w:multiLevelType w:val="hybridMultilevel"/>
    <w:tmpl w:val="303CD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56C46"/>
    <w:multiLevelType w:val="hybridMultilevel"/>
    <w:tmpl w:val="2BF0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10CC7"/>
    <w:rsid w:val="001703F8"/>
    <w:rsid w:val="001F406C"/>
    <w:rsid w:val="00262900"/>
    <w:rsid w:val="00274B00"/>
    <w:rsid w:val="002B3EA2"/>
    <w:rsid w:val="002D50CF"/>
    <w:rsid w:val="003361CA"/>
    <w:rsid w:val="003E02E3"/>
    <w:rsid w:val="00400C22"/>
    <w:rsid w:val="00405EDD"/>
    <w:rsid w:val="00465270"/>
    <w:rsid w:val="004B69C1"/>
    <w:rsid w:val="00573CBE"/>
    <w:rsid w:val="005E112F"/>
    <w:rsid w:val="00650FAD"/>
    <w:rsid w:val="00693F1C"/>
    <w:rsid w:val="007D11FA"/>
    <w:rsid w:val="007E4872"/>
    <w:rsid w:val="007F4814"/>
    <w:rsid w:val="008867BC"/>
    <w:rsid w:val="00896129"/>
    <w:rsid w:val="00927CB8"/>
    <w:rsid w:val="00950438"/>
    <w:rsid w:val="00967477"/>
    <w:rsid w:val="009A6603"/>
    <w:rsid w:val="009F24AF"/>
    <w:rsid w:val="00A06545"/>
    <w:rsid w:val="00A2149A"/>
    <w:rsid w:val="00A400EA"/>
    <w:rsid w:val="00B4761F"/>
    <w:rsid w:val="00C23277"/>
    <w:rsid w:val="00D0080F"/>
    <w:rsid w:val="00D66870"/>
    <w:rsid w:val="00D8781B"/>
    <w:rsid w:val="00DA46D3"/>
    <w:rsid w:val="00DD537F"/>
    <w:rsid w:val="00DE2610"/>
    <w:rsid w:val="00E43EE1"/>
    <w:rsid w:val="00EA6FEE"/>
    <w:rsid w:val="00EC1662"/>
    <w:rsid w:val="00F13F10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1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2019-11-12T03:18:00Z</cp:lastPrinted>
  <dcterms:created xsi:type="dcterms:W3CDTF">2019-11-15T03:58:00Z</dcterms:created>
  <dcterms:modified xsi:type="dcterms:W3CDTF">2019-11-15T03:58:00Z</dcterms:modified>
</cp:coreProperties>
</file>