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4D54D" w14:textId="77777777" w:rsidR="006A60B7" w:rsidRDefault="00E454D9" w:rsidP="00E454D9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454D9">
        <w:rPr>
          <w:rFonts w:ascii="TH SarabunPSK" w:hAnsi="TH SarabunPSK" w:cs="TH SarabunPSK" w:hint="cs"/>
          <w:b/>
          <w:bCs/>
          <w:sz w:val="32"/>
          <w:szCs w:val="32"/>
          <w:cs/>
        </w:rPr>
        <w:t>วิเคราะห์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ผลการเรียนรู้</w:t>
      </w:r>
    </w:p>
    <w:p w14:paraId="0497C38B" w14:textId="77777777" w:rsidR="00E454D9" w:rsidRPr="00E454D9" w:rsidRDefault="00E454D9" w:rsidP="00E454D9">
      <w:pPr>
        <w:pStyle w:val="NoSpacing"/>
        <w:jc w:val="center"/>
        <w:rPr>
          <w:rFonts w:ascii="TH SarabunPSK" w:hAnsi="TH SarabunPSK" w:cs="TH SarabunPSK"/>
          <w:b/>
          <w:bCs/>
          <w:sz w:val="10"/>
          <w:szCs w:val="10"/>
        </w:rPr>
      </w:pPr>
    </w:p>
    <w:p w14:paraId="4D35536F" w14:textId="77777777" w:rsidR="00E454D9" w:rsidRDefault="00E454D9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กลุ่มสาระการเรียนรู้วิทยาศาสตร์และเทคโนโลยี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73C9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ระดับชั้นมัธยมศึกษาปีที่ 6/2-</w:t>
      </w:r>
      <w:r w:rsidR="000D73C9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9A67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0D73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ว302</w:t>
      </w:r>
      <w:r w:rsidR="004937BA">
        <w:rPr>
          <w:rFonts w:ascii="TH SarabunPSK" w:hAnsi="TH SarabunPSK" w:cs="TH SarabunPSK"/>
          <w:b/>
          <w:bCs/>
          <w:sz w:val="32"/>
          <w:szCs w:val="32"/>
        </w:rPr>
        <w:t>85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A6718">
        <w:rPr>
          <w:rFonts w:ascii="TH SarabunPSK" w:hAnsi="TH SarabunPSK" w:cs="TH SarabunPSK" w:hint="cs"/>
          <w:b/>
          <w:bCs/>
          <w:sz w:val="32"/>
          <w:szCs w:val="32"/>
          <w:cs/>
        </w:rPr>
        <w:t>ฟิสิกส์</w:t>
      </w:r>
      <w:r w:rsidR="000D73C9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สำหรับวิศวกรรม</w:t>
      </w:r>
    </w:p>
    <w:p w14:paraId="11CE9C0C" w14:textId="77777777" w:rsidR="00AE6082" w:rsidRPr="00AE6082" w:rsidRDefault="00AE6082" w:rsidP="00E454D9">
      <w:pPr>
        <w:pStyle w:val="NoSpacing"/>
        <w:rPr>
          <w:rFonts w:ascii="TH SarabunPSK" w:hAnsi="TH SarabunPSK" w:cs="TH SarabunPSK"/>
          <w:b/>
          <w:bCs/>
          <w:sz w:val="14"/>
          <w:szCs w:val="14"/>
        </w:rPr>
      </w:pPr>
    </w:p>
    <w:p w14:paraId="3E454037" w14:textId="77777777" w:rsidR="00E454D9" w:rsidRPr="00D651DB" w:rsidRDefault="00E454D9" w:rsidP="00E454D9">
      <w:pPr>
        <w:pStyle w:val="NoSpacing"/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Style w:val="TableGrid"/>
        <w:tblW w:w="14397" w:type="dxa"/>
        <w:tblLook w:val="04A0" w:firstRow="1" w:lastRow="0" w:firstColumn="1" w:lastColumn="0" w:noHBand="0" w:noVBand="1"/>
      </w:tblPr>
      <w:tblGrid>
        <w:gridCol w:w="5409"/>
        <w:gridCol w:w="1426"/>
        <w:gridCol w:w="2426"/>
        <w:gridCol w:w="3281"/>
        <w:gridCol w:w="1855"/>
      </w:tblGrid>
      <w:tr w:rsidR="00835819" w14:paraId="511F68C6" w14:textId="77777777" w:rsidTr="008C07A1">
        <w:trPr>
          <w:trHeight w:val="1356"/>
        </w:trPr>
        <w:tc>
          <w:tcPr>
            <w:tcW w:w="5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BD5F3E" w14:textId="77777777"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ผลการเรียนรู้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FB7828" w14:textId="77777777"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Key Word</w:t>
            </w:r>
          </w:p>
          <w:p w14:paraId="423D7DEF" w14:textId="77777777"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151DC7" w14:textId="77777777"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สมรรถนะ/</w:t>
            </w:r>
          </w:p>
          <w:p w14:paraId="612440F8" w14:textId="77777777"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DD5697" w14:textId="77777777"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14:paraId="344FB94C" w14:textId="77777777"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14:paraId="7184554C" w14:textId="77777777"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C949C1" w14:textId="77777777" w:rsidR="00835819" w:rsidRPr="003C65BE" w:rsidRDefault="00835819" w:rsidP="0083581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C65B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327094" w:rsidRPr="00327094" w14:paraId="1F800153" w14:textId="77777777" w:rsidTr="000F79BA">
        <w:trPr>
          <w:trHeight w:val="30"/>
        </w:trPr>
        <w:tc>
          <w:tcPr>
            <w:tcW w:w="5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0350EB" w14:textId="77777777" w:rsidR="002A1C3A" w:rsidRPr="00327094" w:rsidRDefault="002A1C3A" w:rsidP="00AE6082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pacing w:val="10"/>
                <w:sz w:val="10"/>
                <w:szCs w:val="10"/>
              </w:rPr>
            </w:pPr>
          </w:p>
          <w:p w14:paraId="43440ACF" w14:textId="66E4F8A3" w:rsidR="002A1C3A" w:rsidRPr="00327094" w:rsidRDefault="002A1C3A" w:rsidP="00AE6082">
            <w:pPr>
              <w:pStyle w:val="NoSpacing"/>
              <w:rPr>
                <w:rFonts w:ascii="TH SarabunPSK" w:hAnsi="TH SarabunPSK" w:cs="TH SarabunPSK"/>
                <w:color w:val="000000" w:themeColor="text1"/>
                <w:spacing w:val="10"/>
                <w:sz w:val="30"/>
                <w:szCs w:val="30"/>
              </w:rPr>
            </w:pPr>
            <w:r w:rsidRPr="00327094">
              <w:rPr>
                <w:rFonts w:ascii="TH SarabunPSK" w:hAnsi="TH SarabunPSK" w:cs="TH SarabunPSK"/>
                <w:color w:val="000000" w:themeColor="text1"/>
                <w:spacing w:val="10"/>
                <w:sz w:val="30"/>
                <w:szCs w:val="30"/>
              </w:rPr>
              <w:t xml:space="preserve">1) </w:t>
            </w:r>
            <w:r w:rsidR="006D69BD" w:rsidRPr="00327094">
              <w:rPr>
                <w:rFonts w:ascii="TH SarabunPSK" w:hAnsi="TH SarabunPSK" w:cs="TH SarabunPSK"/>
                <w:color w:val="000000" w:themeColor="text1"/>
                <w:spacing w:val="10"/>
                <w:sz w:val="32"/>
                <w:szCs w:val="32"/>
                <w:cs/>
              </w:rPr>
              <w:t>ศึกษามาตรฐานการเขียนแบบทางวิศวกรรมเบื้องต้น และเครื่องมือที่ใช้ในการเขียนแบบ</w:t>
            </w:r>
          </w:p>
          <w:p w14:paraId="245F6CF6" w14:textId="77777777" w:rsidR="002A1C3A" w:rsidRPr="00327094" w:rsidRDefault="002A1C3A" w:rsidP="00AE6082">
            <w:pPr>
              <w:pStyle w:val="NoSpacing"/>
              <w:rPr>
                <w:rFonts w:ascii="TH SarabunPSK" w:hAnsi="TH SarabunPSK" w:cs="TH SarabunPSK"/>
                <w:color w:val="000000" w:themeColor="text1"/>
                <w:spacing w:val="10"/>
                <w:sz w:val="30"/>
                <w:szCs w:val="30"/>
              </w:rPr>
            </w:pPr>
          </w:p>
          <w:p w14:paraId="7BE3D0F6" w14:textId="77777777" w:rsidR="002A1C3A" w:rsidRPr="00327094" w:rsidRDefault="002A1C3A" w:rsidP="003B2B52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D46506" w14:textId="77777777" w:rsidR="002A1C3A" w:rsidRPr="00327094" w:rsidRDefault="002A1C3A" w:rsidP="001C1D08">
            <w:pPr>
              <w:pStyle w:val="NoSpacing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 w:rsidRPr="00327094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</w:p>
          <w:p w14:paraId="08349A88" w14:textId="77777777" w:rsidR="002A1C3A" w:rsidRPr="00327094" w:rsidRDefault="002A1C3A" w:rsidP="001C1D08">
            <w:pPr>
              <w:pStyle w:val="NoSpacing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27094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- </w:t>
            </w:r>
            <w:r w:rsidRPr="003270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ศึกษา</w:t>
            </w:r>
          </w:p>
          <w:p w14:paraId="651916EA" w14:textId="77777777" w:rsidR="002A1C3A" w:rsidRPr="00327094" w:rsidRDefault="002A1C3A" w:rsidP="001C1D08">
            <w:pPr>
              <w:pStyle w:val="NoSpacing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270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- ทดลอง</w:t>
            </w:r>
          </w:p>
          <w:p w14:paraId="0E91021A" w14:textId="77777777" w:rsidR="002A1C3A" w:rsidRPr="00327094" w:rsidRDefault="002A1C3A" w:rsidP="00AE6082">
            <w:pPr>
              <w:pStyle w:val="NoSpacing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27094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- </w:t>
            </w:r>
            <w:r w:rsidRPr="003270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อ่านค่า</w:t>
            </w:r>
          </w:p>
          <w:p w14:paraId="6C0A52EB" w14:textId="77777777" w:rsidR="002A1C3A" w:rsidRPr="00327094" w:rsidRDefault="002A1C3A" w:rsidP="001C1D08">
            <w:pPr>
              <w:pStyle w:val="NoSpacing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270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- ระบุ</w:t>
            </w:r>
          </w:p>
        </w:tc>
        <w:tc>
          <w:tcPr>
            <w:tcW w:w="2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1BF968" w14:textId="77777777" w:rsidR="006F5D19" w:rsidRPr="00327094" w:rsidRDefault="006F5D19" w:rsidP="001C1D08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12"/>
                <w:szCs w:val="12"/>
              </w:rPr>
            </w:pPr>
          </w:p>
          <w:p w14:paraId="433BE452" w14:textId="77777777" w:rsidR="002A1C3A" w:rsidRPr="00327094" w:rsidRDefault="002A1C3A" w:rsidP="001C1D08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2709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สมรรถนะ</w:t>
            </w:r>
          </w:p>
          <w:p w14:paraId="6BB2F9F3" w14:textId="77777777" w:rsidR="002A1C3A" w:rsidRPr="00327094" w:rsidRDefault="002A1C3A" w:rsidP="001C1D08">
            <w:pPr>
              <w:pStyle w:val="NoSpacing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270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- ความสามารถในการแก้ปัญหา </w:t>
            </w:r>
          </w:p>
          <w:p w14:paraId="4C2BC927" w14:textId="77777777" w:rsidR="002A1C3A" w:rsidRPr="00327094" w:rsidRDefault="002A1C3A" w:rsidP="001C1D08">
            <w:pPr>
              <w:pStyle w:val="NoSpacing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270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- ความสามารถในการคิด </w:t>
            </w:r>
          </w:p>
          <w:p w14:paraId="46D0A9F8" w14:textId="77777777" w:rsidR="002A1C3A" w:rsidRPr="00327094" w:rsidRDefault="002A1C3A" w:rsidP="001C1D08">
            <w:pPr>
              <w:pStyle w:val="NoSpacing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270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- ความสามารถในการใช้เทคโนโลยี</w:t>
            </w:r>
          </w:p>
          <w:p w14:paraId="4E156FE7" w14:textId="77777777" w:rsidR="002A1C3A" w:rsidRPr="00327094" w:rsidRDefault="002A1C3A" w:rsidP="001C1D08">
            <w:pPr>
              <w:pStyle w:val="NoSpacing"/>
              <w:rPr>
                <w:rFonts w:ascii="TH SarabunPSK" w:hAnsi="TH SarabunPSK" w:cs="TH SarabunPSK"/>
                <w:color w:val="000000" w:themeColor="text1"/>
                <w:sz w:val="10"/>
                <w:szCs w:val="10"/>
              </w:rPr>
            </w:pPr>
          </w:p>
          <w:p w14:paraId="2772BE78" w14:textId="77777777" w:rsidR="002A1C3A" w:rsidRPr="00327094" w:rsidRDefault="002A1C3A" w:rsidP="001C1D08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2709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ทักษะกระบวนการ</w:t>
            </w:r>
          </w:p>
          <w:p w14:paraId="7801DB5B" w14:textId="77777777" w:rsidR="002A1C3A" w:rsidRPr="00327094" w:rsidRDefault="002A1C3A" w:rsidP="001C1D08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270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14:paraId="7A49231F" w14:textId="77777777" w:rsidR="002A1C3A" w:rsidRPr="00327094" w:rsidRDefault="002A1C3A" w:rsidP="00643D17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270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14:paraId="62D56035" w14:textId="77777777" w:rsidR="002A1C3A" w:rsidRPr="00327094" w:rsidRDefault="002A1C3A" w:rsidP="00643D17">
            <w:pPr>
              <w:pStyle w:val="NoSpacing"/>
              <w:rPr>
                <w:rFonts w:ascii="TH SarabunPSK" w:hAnsi="TH SarabunPSK" w:cs="TH SarabunPSK"/>
                <w:color w:val="000000" w:themeColor="text1"/>
                <w:spacing w:val="-5"/>
                <w:sz w:val="30"/>
                <w:szCs w:val="30"/>
              </w:rPr>
            </w:pPr>
            <w:r w:rsidRPr="00327094">
              <w:rPr>
                <w:rFonts w:ascii="TH SarabunPSK" w:hAnsi="TH SarabunPSK" w:cs="TH SarabunPSK"/>
                <w:color w:val="000000" w:themeColor="text1"/>
                <w:spacing w:val="-5"/>
                <w:sz w:val="30"/>
                <w:szCs w:val="30"/>
                <w:cs/>
              </w:rPr>
              <w:t xml:space="preserve">(การสังเกต การทดลอง </w:t>
            </w:r>
          </w:p>
          <w:p w14:paraId="2ED8CC83" w14:textId="77777777" w:rsidR="002A1C3A" w:rsidRPr="00327094" w:rsidRDefault="002A1C3A" w:rsidP="00643D17">
            <w:pPr>
              <w:pStyle w:val="NoSpacing"/>
              <w:rPr>
                <w:rFonts w:ascii="TH SarabunPSK" w:hAnsi="TH SarabunPSK" w:cs="TH SarabunPSK"/>
                <w:color w:val="000000" w:themeColor="text1"/>
                <w:spacing w:val="-5"/>
                <w:sz w:val="30"/>
                <w:szCs w:val="30"/>
              </w:rPr>
            </w:pPr>
            <w:r w:rsidRPr="00327094">
              <w:rPr>
                <w:rFonts w:ascii="TH SarabunPSK" w:hAnsi="TH SarabunPSK" w:cs="TH SarabunPSK"/>
                <w:color w:val="000000" w:themeColor="text1"/>
                <w:spacing w:val="-5"/>
                <w:sz w:val="30"/>
                <w:szCs w:val="30"/>
                <w:cs/>
              </w:rPr>
              <w:t xml:space="preserve">การลงข้อสรุป การวิเคราะห์ </w:t>
            </w:r>
          </w:p>
          <w:p w14:paraId="4E2A8FB6" w14:textId="77777777" w:rsidR="002A1C3A" w:rsidRPr="00327094" w:rsidRDefault="002A1C3A" w:rsidP="00643D17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27094">
              <w:rPr>
                <w:rFonts w:ascii="TH SarabunPSK" w:hAnsi="TH SarabunPSK" w:cs="TH SarabunPSK"/>
                <w:color w:val="000000" w:themeColor="text1"/>
                <w:spacing w:val="-5"/>
                <w:sz w:val="30"/>
                <w:szCs w:val="30"/>
                <w:cs/>
              </w:rPr>
              <w:t xml:space="preserve">การอภิปราย)  </w:t>
            </w:r>
          </w:p>
          <w:p w14:paraId="51D815F4" w14:textId="77777777" w:rsidR="002A1C3A" w:rsidRPr="00327094" w:rsidRDefault="002A1C3A" w:rsidP="001C1D08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10"/>
                <w:szCs w:val="10"/>
              </w:rPr>
            </w:pPr>
          </w:p>
          <w:p w14:paraId="69CF0D80" w14:textId="77777777" w:rsidR="002A1C3A" w:rsidRPr="00327094" w:rsidRDefault="002A1C3A" w:rsidP="001C1D08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2709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รูปแบบการสอน </w:t>
            </w:r>
            <w:r w:rsidRPr="0032709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– </w:t>
            </w:r>
            <w:r w:rsidRPr="00327094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5Es</w:t>
            </w:r>
          </w:p>
        </w:tc>
        <w:tc>
          <w:tcPr>
            <w:tcW w:w="3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45DBDD" w14:textId="77777777" w:rsidR="006F5D19" w:rsidRPr="00327094" w:rsidRDefault="006F5D19" w:rsidP="001C1D08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12"/>
                <w:szCs w:val="12"/>
              </w:rPr>
            </w:pPr>
          </w:p>
          <w:p w14:paraId="5E108A7F" w14:textId="77777777" w:rsidR="002A1C3A" w:rsidRPr="00327094" w:rsidRDefault="002A1C3A" w:rsidP="001C1D08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2709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ทักษะการเรียนรู้ในศตวรรษที่21</w:t>
            </w:r>
          </w:p>
          <w:p w14:paraId="3B9E027A" w14:textId="77777777" w:rsidR="002A1C3A" w:rsidRPr="00327094" w:rsidRDefault="002A1C3A" w:rsidP="001C1D08">
            <w:pPr>
              <w:pStyle w:val="NoSpacing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27094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 - </w:t>
            </w:r>
            <w:r w:rsidRPr="003270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14:paraId="37D1E214" w14:textId="77777777" w:rsidR="002A1C3A" w:rsidRPr="00327094" w:rsidRDefault="002A1C3A" w:rsidP="001C1D08">
            <w:pPr>
              <w:pStyle w:val="NoSpacing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270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DAF85A" w14:textId="77777777" w:rsidR="002A1C3A" w:rsidRPr="00327094" w:rsidRDefault="002A1C3A" w:rsidP="001C1D08">
            <w:pPr>
              <w:pStyle w:val="NoSpacing"/>
              <w:rPr>
                <w:rFonts w:ascii="TH SarabunPSK" w:hAnsi="TH SarabunPSK" w:cs="TH SarabunPSK"/>
                <w:color w:val="000000" w:themeColor="text1"/>
                <w:spacing w:val="-5"/>
                <w:sz w:val="30"/>
                <w:szCs w:val="30"/>
              </w:rPr>
            </w:pPr>
            <w:r w:rsidRPr="00327094">
              <w:rPr>
                <w:rFonts w:ascii="TH SarabunPSK" w:hAnsi="TH SarabunPSK" w:cs="TH SarabunPSK"/>
                <w:color w:val="000000" w:themeColor="text1"/>
                <w:spacing w:val="-5"/>
                <w:sz w:val="30"/>
                <w:szCs w:val="30"/>
                <w:cs/>
              </w:rPr>
              <w:t xml:space="preserve">- ความซื่อสัตย์สุจริต </w:t>
            </w:r>
          </w:p>
          <w:p w14:paraId="30765B6E" w14:textId="77777777" w:rsidR="002A1C3A" w:rsidRPr="00327094" w:rsidRDefault="002A1C3A" w:rsidP="001C1D08">
            <w:pPr>
              <w:pStyle w:val="NoSpacing"/>
              <w:rPr>
                <w:rFonts w:ascii="TH SarabunPSK" w:hAnsi="TH SarabunPSK" w:cs="TH SarabunPSK"/>
                <w:color w:val="000000" w:themeColor="text1"/>
                <w:spacing w:val="-5"/>
                <w:sz w:val="30"/>
                <w:szCs w:val="30"/>
              </w:rPr>
            </w:pPr>
            <w:r w:rsidRPr="00327094">
              <w:rPr>
                <w:rFonts w:ascii="TH SarabunPSK" w:hAnsi="TH SarabunPSK" w:cs="TH SarabunPSK"/>
                <w:color w:val="000000" w:themeColor="text1"/>
                <w:spacing w:val="-5"/>
                <w:sz w:val="30"/>
                <w:szCs w:val="30"/>
                <w:cs/>
              </w:rPr>
              <w:t xml:space="preserve">- มุ่งมั่นทำงาน </w:t>
            </w:r>
          </w:p>
          <w:p w14:paraId="479E506B" w14:textId="77777777" w:rsidR="002A1C3A" w:rsidRPr="00327094" w:rsidRDefault="002A1C3A" w:rsidP="001C1D08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7094">
              <w:rPr>
                <w:rFonts w:ascii="TH SarabunPSK" w:hAnsi="TH SarabunPSK" w:cs="TH SarabunPSK"/>
                <w:color w:val="000000" w:themeColor="text1"/>
                <w:spacing w:val="-5"/>
                <w:sz w:val="30"/>
                <w:szCs w:val="30"/>
                <w:cs/>
              </w:rPr>
              <w:t>- มีวินัย</w:t>
            </w:r>
          </w:p>
        </w:tc>
      </w:tr>
      <w:tr w:rsidR="00327094" w:rsidRPr="00327094" w14:paraId="71463C39" w14:textId="77777777" w:rsidTr="00221BE8">
        <w:trPr>
          <w:trHeight w:val="2235"/>
        </w:trPr>
        <w:tc>
          <w:tcPr>
            <w:tcW w:w="5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BF8893" w14:textId="77777777" w:rsidR="002A1C3A" w:rsidRPr="00327094" w:rsidRDefault="002A1C3A" w:rsidP="00C473D3">
            <w:pPr>
              <w:pStyle w:val="NoSpacing"/>
              <w:rPr>
                <w:rFonts w:ascii="TH SarabunPSK" w:hAnsi="TH SarabunPSK" w:cs="TH SarabunPSK"/>
                <w:color w:val="000000" w:themeColor="text1"/>
                <w:spacing w:val="10"/>
                <w:sz w:val="16"/>
                <w:szCs w:val="16"/>
              </w:rPr>
            </w:pPr>
          </w:p>
          <w:p w14:paraId="2AE72474" w14:textId="43751364" w:rsidR="004937BA" w:rsidRPr="00327094" w:rsidRDefault="000F79BA" w:rsidP="004937BA">
            <w:pPr>
              <w:pStyle w:val="NoSpacing"/>
              <w:rPr>
                <w:rFonts w:ascii="TH SarabunPSK" w:hAnsi="TH SarabunPSK" w:cs="TH SarabunPSK"/>
                <w:color w:val="000000" w:themeColor="text1"/>
                <w:spacing w:val="10"/>
                <w:sz w:val="30"/>
                <w:szCs w:val="30"/>
              </w:rPr>
            </w:pPr>
            <w:r w:rsidRPr="00327094">
              <w:rPr>
                <w:rFonts w:ascii="TH SarabunPSK" w:hAnsi="TH SarabunPSK" w:cs="TH SarabunPSK"/>
                <w:color w:val="000000" w:themeColor="text1"/>
                <w:spacing w:val="10"/>
                <w:sz w:val="30"/>
                <w:szCs w:val="30"/>
              </w:rPr>
              <w:t>2)</w:t>
            </w:r>
            <w:r w:rsidR="006D69BD" w:rsidRPr="00327094">
              <w:rPr>
                <w:rFonts w:ascii="TH SarabunPSK" w:hAnsi="TH SarabunPSK" w:cs="TH SarabunPSK"/>
                <w:color w:val="000000" w:themeColor="text1"/>
                <w:spacing w:val="10"/>
                <w:sz w:val="30"/>
                <w:szCs w:val="30"/>
              </w:rPr>
              <w:t xml:space="preserve"> </w:t>
            </w:r>
            <w:r w:rsidR="006D69BD" w:rsidRPr="00327094">
              <w:rPr>
                <w:rFonts w:ascii="TH SarabunPSK" w:hAnsi="TH SarabunPSK" w:cs="TH SarabunPSK"/>
                <w:color w:val="000000" w:themeColor="text1"/>
                <w:spacing w:val="10"/>
                <w:sz w:val="32"/>
                <w:szCs w:val="32"/>
                <w:cs/>
              </w:rPr>
              <w:t>ศึกษาและฝึกฝนการเขียนแบบทางวิศวกรรมเบื้องต้นทั้งการเขียนด้วยมือและการใช้โปรแกรมในการเขียนแบบ</w:t>
            </w:r>
          </w:p>
          <w:p w14:paraId="006E40B3" w14:textId="77777777" w:rsidR="002A1C3A" w:rsidRPr="00327094" w:rsidRDefault="002A1C3A" w:rsidP="003B2B52">
            <w:pPr>
              <w:pStyle w:val="NoSpacing"/>
              <w:rPr>
                <w:rFonts w:ascii="TH SarabunPSK" w:hAnsi="TH SarabunPSK" w:cs="TH SarabunPSK"/>
                <w:color w:val="000000" w:themeColor="text1"/>
                <w:spacing w:val="10"/>
                <w:sz w:val="30"/>
                <w:szCs w:val="30"/>
              </w:rPr>
            </w:pPr>
          </w:p>
        </w:tc>
        <w:tc>
          <w:tcPr>
            <w:tcW w:w="1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B4BC3D" w14:textId="77777777" w:rsidR="002A1C3A" w:rsidRPr="00327094" w:rsidRDefault="002A1C3A" w:rsidP="00C473D3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  <w:r w:rsidRPr="00327094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</w:p>
          <w:p w14:paraId="50A64641" w14:textId="77777777" w:rsidR="002A1C3A" w:rsidRPr="00327094" w:rsidRDefault="002A1C3A" w:rsidP="00C473D3">
            <w:pPr>
              <w:pStyle w:val="NoSpacing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27094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- </w:t>
            </w:r>
            <w:r w:rsidRPr="003270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ศึกษา</w:t>
            </w:r>
          </w:p>
          <w:p w14:paraId="15E205A4" w14:textId="77777777" w:rsidR="002A1C3A" w:rsidRPr="00327094" w:rsidRDefault="002A1C3A" w:rsidP="00C473D3">
            <w:pPr>
              <w:pStyle w:val="NoSpacing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270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- ทดลอง</w:t>
            </w:r>
          </w:p>
          <w:p w14:paraId="1AFF3474" w14:textId="77777777" w:rsidR="002A1C3A" w:rsidRPr="00327094" w:rsidRDefault="002A1C3A" w:rsidP="00C473D3">
            <w:pPr>
              <w:pStyle w:val="NoSpacing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27094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- </w:t>
            </w:r>
            <w:r w:rsidRPr="003270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อ่านค่า</w:t>
            </w:r>
          </w:p>
          <w:p w14:paraId="4B8C11BE" w14:textId="77777777" w:rsidR="002A1C3A" w:rsidRPr="00327094" w:rsidRDefault="002A1C3A" w:rsidP="00C473D3">
            <w:pPr>
              <w:pStyle w:val="NoSpacing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270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- ระบุ</w:t>
            </w:r>
          </w:p>
          <w:p w14:paraId="57918A6D" w14:textId="77777777" w:rsidR="002A1C3A" w:rsidRPr="00327094" w:rsidRDefault="002A1C3A" w:rsidP="001C1D08">
            <w:pPr>
              <w:pStyle w:val="NoSpacing"/>
              <w:rPr>
                <w:rFonts w:ascii="TH SarabunPSK" w:hAnsi="TH SarabunPSK" w:cs="TH SarabunPSK"/>
                <w:color w:val="000000" w:themeColor="text1"/>
                <w:szCs w:val="22"/>
              </w:rPr>
            </w:pPr>
          </w:p>
        </w:tc>
        <w:tc>
          <w:tcPr>
            <w:tcW w:w="24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7860BA" w14:textId="77777777" w:rsidR="002A1C3A" w:rsidRPr="00327094" w:rsidRDefault="002A1C3A" w:rsidP="001C1D08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236CF9" w14:textId="77777777" w:rsidR="002A1C3A" w:rsidRPr="00327094" w:rsidRDefault="002A1C3A" w:rsidP="001C1D08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85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188F82" w14:textId="77777777" w:rsidR="002A1C3A" w:rsidRPr="00327094" w:rsidRDefault="002A1C3A" w:rsidP="001C1D08">
            <w:pPr>
              <w:pStyle w:val="NoSpacing"/>
              <w:rPr>
                <w:rFonts w:ascii="TH SarabunPSK" w:hAnsi="TH SarabunPSK" w:cs="TH SarabunPSK"/>
                <w:color w:val="000000" w:themeColor="text1"/>
                <w:spacing w:val="-5"/>
                <w:sz w:val="30"/>
                <w:szCs w:val="30"/>
                <w:cs/>
              </w:rPr>
            </w:pPr>
          </w:p>
        </w:tc>
      </w:tr>
      <w:tr w:rsidR="002A1C3A" w:rsidRPr="00327094" w14:paraId="7352D3C0" w14:textId="77777777" w:rsidTr="00221BE8">
        <w:trPr>
          <w:trHeight w:val="2064"/>
        </w:trPr>
        <w:tc>
          <w:tcPr>
            <w:tcW w:w="5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815A48" w14:textId="77777777" w:rsidR="002A1C3A" w:rsidRPr="00327094" w:rsidRDefault="002A1C3A" w:rsidP="002A1C3A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pacing w:val="10"/>
                <w:sz w:val="10"/>
                <w:szCs w:val="10"/>
              </w:rPr>
            </w:pPr>
          </w:p>
          <w:p w14:paraId="3371547F" w14:textId="77777777" w:rsidR="002A1C3A" w:rsidRPr="00327094" w:rsidRDefault="004937BA" w:rsidP="002A1C3A">
            <w:pPr>
              <w:pStyle w:val="NoSpacing"/>
              <w:rPr>
                <w:rFonts w:ascii="TH SarabunPSK" w:hAnsi="TH SarabunPSK" w:cs="TH SarabunPSK"/>
                <w:color w:val="000000" w:themeColor="text1"/>
                <w:spacing w:val="10"/>
                <w:sz w:val="30"/>
                <w:szCs w:val="30"/>
              </w:rPr>
            </w:pPr>
            <w:r w:rsidRPr="00327094">
              <w:rPr>
                <w:rFonts w:ascii="TH SarabunPSK" w:hAnsi="TH SarabunPSK" w:cs="TH SarabunPSK"/>
                <w:color w:val="000000" w:themeColor="text1"/>
                <w:spacing w:val="10"/>
                <w:sz w:val="30"/>
                <w:szCs w:val="30"/>
              </w:rPr>
              <w:t xml:space="preserve">3) </w:t>
            </w:r>
            <w:r w:rsidRPr="00327094">
              <w:rPr>
                <w:rFonts w:ascii="TH SarabunPSK" w:hAnsi="TH SarabunPSK" w:cs="TH SarabunPSK"/>
                <w:color w:val="000000" w:themeColor="text1"/>
                <w:spacing w:val="10"/>
                <w:sz w:val="30"/>
                <w:szCs w:val="30"/>
                <w:cs/>
              </w:rPr>
              <w:t>วางแผนการทำงานได้อย่างเป็นระบบ และสามารถแสวงหาความรู้หรือแนวทางเพื่อแก้ไขปัญหาที่เกิดขึ้นระหว่างการดำเนินงานได้อย่างมีประสิทธิภาพ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C36BE6" w14:textId="77777777" w:rsidR="002A1C3A" w:rsidRPr="00327094" w:rsidRDefault="002A1C3A" w:rsidP="002A1C3A">
            <w:pPr>
              <w:pStyle w:val="NoSpacing"/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  <w:r w:rsidRPr="00327094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</w:t>
            </w:r>
          </w:p>
          <w:p w14:paraId="6D0F0F46" w14:textId="77777777" w:rsidR="002A1C3A" w:rsidRPr="00327094" w:rsidRDefault="002A1C3A" w:rsidP="002A1C3A">
            <w:pPr>
              <w:pStyle w:val="NoSpacing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27094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- </w:t>
            </w:r>
            <w:r w:rsidR="004937BA" w:rsidRPr="003270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อ่านค่า</w:t>
            </w:r>
          </w:p>
          <w:p w14:paraId="75C9DD86" w14:textId="77777777" w:rsidR="002A1C3A" w:rsidRPr="00327094" w:rsidRDefault="002A1C3A" w:rsidP="004937BA">
            <w:pPr>
              <w:pStyle w:val="NoSpacing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270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- </w:t>
            </w:r>
          </w:p>
        </w:tc>
        <w:tc>
          <w:tcPr>
            <w:tcW w:w="2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444980" w14:textId="77777777" w:rsidR="002A1C3A" w:rsidRPr="00327094" w:rsidRDefault="002A1C3A" w:rsidP="002A1C3A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C49C06" w14:textId="77777777" w:rsidR="002A1C3A" w:rsidRPr="00327094" w:rsidRDefault="002A1C3A" w:rsidP="002A1C3A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8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A27AEF" w14:textId="77777777" w:rsidR="002A1C3A" w:rsidRPr="00327094" w:rsidRDefault="002A1C3A" w:rsidP="002A1C3A">
            <w:pPr>
              <w:pStyle w:val="NoSpacing"/>
              <w:rPr>
                <w:rFonts w:ascii="TH SarabunPSK" w:hAnsi="TH SarabunPSK" w:cs="TH SarabunPSK"/>
                <w:color w:val="000000" w:themeColor="text1"/>
                <w:spacing w:val="-5"/>
                <w:sz w:val="30"/>
                <w:szCs w:val="30"/>
                <w:cs/>
              </w:rPr>
            </w:pPr>
          </w:p>
        </w:tc>
      </w:tr>
    </w:tbl>
    <w:p w14:paraId="4B925E0B" w14:textId="77777777" w:rsidR="00714DBB" w:rsidRPr="00327094" w:rsidRDefault="00714DBB" w:rsidP="00E454D9">
      <w:pPr>
        <w:pStyle w:val="NoSpacing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92E980C" w14:textId="77777777" w:rsidR="004937BA" w:rsidRPr="00327094" w:rsidRDefault="004937BA" w:rsidP="00E454D9">
      <w:pPr>
        <w:pStyle w:val="NoSpacing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14302" w:type="dxa"/>
        <w:tblLook w:val="04A0" w:firstRow="1" w:lastRow="0" w:firstColumn="1" w:lastColumn="0" w:noHBand="0" w:noVBand="1"/>
      </w:tblPr>
      <w:tblGrid>
        <w:gridCol w:w="5372"/>
        <w:gridCol w:w="1417"/>
        <w:gridCol w:w="2410"/>
        <w:gridCol w:w="3260"/>
        <w:gridCol w:w="1843"/>
      </w:tblGrid>
      <w:tr w:rsidR="00327094" w:rsidRPr="00327094" w14:paraId="6C5A5859" w14:textId="77777777" w:rsidTr="008C07A1"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8BEC36" w14:textId="77777777" w:rsidR="00714DBB" w:rsidRPr="00327094" w:rsidRDefault="00714DBB" w:rsidP="00E23FA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2709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lastRenderedPageBreak/>
              <w:t>ผลการเรียนรู้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F1A403" w14:textId="77777777" w:rsidR="00714DBB" w:rsidRPr="00327094" w:rsidRDefault="00714DBB" w:rsidP="00E23FA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2709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Key Word</w:t>
            </w:r>
          </w:p>
          <w:p w14:paraId="0E2E0379" w14:textId="77777777" w:rsidR="00714DBB" w:rsidRPr="00327094" w:rsidRDefault="00714DBB" w:rsidP="00E23FA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32709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(คำสำคัญ)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480084" w14:textId="77777777" w:rsidR="00714DBB" w:rsidRPr="00327094" w:rsidRDefault="00714DBB" w:rsidP="00E23FA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2709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สมรรถนะ/</w:t>
            </w:r>
          </w:p>
          <w:p w14:paraId="63488D56" w14:textId="77777777" w:rsidR="00714DBB" w:rsidRPr="00327094" w:rsidRDefault="00714DBB" w:rsidP="00E23FA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2709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ทักษะกระบวนการ/รูปแบบการสอน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62FDB9" w14:textId="77777777" w:rsidR="00714DBB" w:rsidRPr="00327094" w:rsidRDefault="00714DBB" w:rsidP="00E23FA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2709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ทักษะการเรียนรู้ในศตวรรษที่21/</w:t>
            </w:r>
          </w:p>
          <w:p w14:paraId="7DAC881B" w14:textId="77777777" w:rsidR="00714DBB" w:rsidRPr="00327094" w:rsidRDefault="00714DBB" w:rsidP="00E23FA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2709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ภูมิปัญญาท้องถิ่น/ภูมิปัญญาไทย/</w:t>
            </w:r>
          </w:p>
          <w:p w14:paraId="5EEE7535" w14:textId="77777777" w:rsidR="00714DBB" w:rsidRPr="00327094" w:rsidRDefault="00714DBB" w:rsidP="00E23FA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32709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ปรัชญาเศรษฐกิจพอเพียง/จุดเน้นของโรงเรียน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1366C4" w14:textId="77777777" w:rsidR="00714DBB" w:rsidRPr="00327094" w:rsidRDefault="00714DBB" w:rsidP="00E23FA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2709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คุณลักษณะอันพึงประสงค์</w:t>
            </w:r>
          </w:p>
        </w:tc>
      </w:tr>
      <w:tr w:rsidR="00327094" w:rsidRPr="00327094" w14:paraId="5837FA6F" w14:textId="77777777" w:rsidTr="00E511B2">
        <w:trPr>
          <w:trHeight w:val="1440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FC44F1" w14:textId="77777777" w:rsidR="00327094" w:rsidRPr="00327094" w:rsidRDefault="00327094" w:rsidP="002A1C3A">
            <w:pPr>
              <w:pStyle w:val="NoSpacing"/>
              <w:rPr>
                <w:rFonts w:ascii="TH SarabunPSK" w:hAnsi="TH SarabunPSK" w:cs="TH SarabunPSK"/>
                <w:color w:val="000000" w:themeColor="text1"/>
                <w:spacing w:val="10"/>
                <w:sz w:val="14"/>
                <w:szCs w:val="14"/>
              </w:rPr>
            </w:pPr>
            <w:bookmarkStart w:id="0" w:name="_GoBack"/>
            <w:bookmarkEnd w:id="0"/>
          </w:p>
          <w:p w14:paraId="48EDC012" w14:textId="77777777" w:rsidR="00327094" w:rsidRPr="00327094" w:rsidRDefault="00327094" w:rsidP="004F45A7">
            <w:pPr>
              <w:pStyle w:val="NoSpacing"/>
              <w:rPr>
                <w:rFonts w:ascii="TH SarabunPSK" w:hAnsi="TH SarabunPSK" w:cs="TH SarabunPSK"/>
                <w:color w:val="000000" w:themeColor="text1"/>
                <w:spacing w:val="10"/>
                <w:sz w:val="30"/>
                <w:szCs w:val="30"/>
              </w:rPr>
            </w:pPr>
            <w:r w:rsidRPr="00327094">
              <w:rPr>
                <w:rFonts w:ascii="TH SarabunPSK" w:hAnsi="TH SarabunPSK" w:cs="TH SarabunPSK"/>
                <w:color w:val="000000" w:themeColor="text1"/>
                <w:spacing w:val="10"/>
                <w:sz w:val="30"/>
                <w:szCs w:val="30"/>
              </w:rPr>
              <w:t xml:space="preserve">4) </w:t>
            </w:r>
            <w:r w:rsidRPr="00327094">
              <w:rPr>
                <w:rFonts w:ascii="TH SarabunPSK" w:hAnsi="TH SarabunPSK" w:cs="TH SarabunPSK"/>
                <w:color w:val="000000" w:themeColor="text1"/>
                <w:spacing w:val="10"/>
                <w:sz w:val="30"/>
                <w:szCs w:val="30"/>
                <w:cs/>
              </w:rPr>
              <w:t>มีส่วนร่วมในการทำงานเป็นทีมอย่างสร้างสรรค์ สามารถแสดงออกให้เห็นถึงการมีปฏิสัมพันธ์ที่ดีกับเพื่อนร่วมงานและครูที่ปรึกษา</w:t>
            </w:r>
          </w:p>
          <w:p w14:paraId="5B7932D6" w14:textId="77777777" w:rsidR="00327094" w:rsidRPr="00327094" w:rsidRDefault="00327094" w:rsidP="004F45A7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pacing w:val="10"/>
                <w:sz w:val="10"/>
                <w:szCs w:val="10"/>
              </w:rPr>
            </w:pP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3A00F96" w14:textId="77777777" w:rsidR="00327094" w:rsidRPr="00327094" w:rsidRDefault="00327094" w:rsidP="002A1C3A">
            <w:pPr>
              <w:pStyle w:val="NoSpacing"/>
              <w:rPr>
                <w:rFonts w:ascii="TH SarabunPSK" w:hAnsi="TH SarabunPSK" w:cs="TH SarabunPSK"/>
                <w:color w:val="000000" w:themeColor="text1"/>
                <w:sz w:val="12"/>
                <w:szCs w:val="12"/>
              </w:rPr>
            </w:pPr>
          </w:p>
          <w:p w14:paraId="3E82D126" w14:textId="77777777" w:rsidR="00327094" w:rsidRPr="00327094" w:rsidRDefault="00327094" w:rsidP="004F45A7">
            <w:pPr>
              <w:pStyle w:val="NoSpacing"/>
              <w:rPr>
                <w:rFonts w:ascii="TH SarabunPSK" w:hAnsi="TH SarabunPSK" w:cs="TH SarabunPSK"/>
                <w:color w:val="000000" w:themeColor="text1"/>
                <w:szCs w:val="22"/>
              </w:rPr>
            </w:pPr>
            <w:r w:rsidRPr="003270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- ทดลอง</w:t>
            </w:r>
          </w:p>
          <w:p w14:paraId="3B9E689C" w14:textId="77777777" w:rsidR="00327094" w:rsidRPr="00327094" w:rsidRDefault="00327094" w:rsidP="004F45A7">
            <w:pPr>
              <w:pStyle w:val="NoSpacing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27094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- </w:t>
            </w:r>
            <w:r w:rsidRPr="003270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วิเคราะห์</w:t>
            </w:r>
          </w:p>
          <w:p w14:paraId="471FFF4A" w14:textId="77777777" w:rsidR="00327094" w:rsidRPr="00327094" w:rsidRDefault="00327094" w:rsidP="004F45A7">
            <w:pPr>
              <w:pStyle w:val="NoSpacing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270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- สรุปผลการ</w:t>
            </w:r>
          </w:p>
          <w:p w14:paraId="319192D3" w14:textId="77777777" w:rsidR="00327094" w:rsidRPr="00327094" w:rsidRDefault="00327094" w:rsidP="004F45A7">
            <w:pPr>
              <w:pStyle w:val="NoSpacing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270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ทดลอง</w:t>
            </w:r>
          </w:p>
          <w:p w14:paraId="38BA736E" w14:textId="77777777" w:rsidR="00327094" w:rsidRPr="00327094" w:rsidRDefault="00327094" w:rsidP="004F45A7">
            <w:pPr>
              <w:pStyle w:val="NoSpacing"/>
              <w:rPr>
                <w:rFonts w:ascii="TH SarabunPSK" w:hAnsi="TH SarabunPSK" w:cs="TH SarabunPSK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3EB2770" w14:textId="77777777" w:rsidR="00327094" w:rsidRPr="00327094" w:rsidRDefault="00327094" w:rsidP="002A1C3A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2709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สมรรถนะ</w:t>
            </w:r>
          </w:p>
          <w:p w14:paraId="4F54E3C8" w14:textId="77777777" w:rsidR="00327094" w:rsidRPr="00327094" w:rsidRDefault="00327094" w:rsidP="002A1C3A">
            <w:pPr>
              <w:pStyle w:val="NoSpacing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270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- ความสามารถในการแก้ปัญหา </w:t>
            </w:r>
          </w:p>
          <w:p w14:paraId="06B33F4F" w14:textId="77777777" w:rsidR="00327094" w:rsidRPr="00327094" w:rsidRDefault="00327094" w:rsidP="002A1C3A">
            <w:pPr>
              <w:pStyle w:val="NoSpacing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270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- ความสามารถในการคิด </w:t>
            </w:r>
          </w:p>
          <w:p w14:paraId="25907066" w14:textId="77777777" w:rsidR="00327094" w:rsidRPr="00327094" w:rsidRDefault="00327094" w:rsidP="002A1C3A">
            <w:pPr>
              <w:pStyle w:val="NoSpacing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270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- ความสามารถในการใช้เทคโนโลยี</w:t>
            </w:r>
          </w:p>
          <w:p w14:paraId="3134C376" w14:textId="77777777" w:rsidR="00327094" w:rsidRPr="00327094" w:rsidRDefault="00327094" w:rsidP="002A1C3A">
            <w:pPr>
              <w:pStyle w:val="NoSpacing"/>
              <w:rPr>
                <w:rFonts w:ascii="TH SarabunPSK" w:hAnsi="TH SarabunPSK" w:cs="TH SarabunPSK"/>
                <w:color w:val="000000" w:themeColor="text1"/>
                <w:sz w:val="10"/>
                <w:szCs w:val="10"/>
              </w:rPr>
            </w:pPr>
          </w:p>
          <w:p w14:paraId="503B4781" w14:textId="77777777" w:rsidR="00327094" w:rsidRPr="00327094" w:rsidRDefault="00327094" w:rsidP="002A1C3A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2709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ทักษะกระบวนการ</w:t>
            </w:r>
          </w:p>
          <w:p w14:paraId="0D32FE34" w14:textId="77777777" w:rsidR="00327094" w:rsidRPr="00327094" w:rsidRDefault="00327094" w:rsidP="002A1C3A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270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14:paraId="784EB84D" w14:textId="77777777" w:rsidR="00327094" w:rsidRPr="00327094" w:rsidRDefault="00327094" w:rsidP="002A1C3A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270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-ทักษะกระบวนการทางวิทยาศาสตร์</w:t>
            </w:r>
          </w:p>
          <w:p w14:paraId="7F0150A3" w14:textId="77777777" w:rsidR="00327094" w:rsidRPr="00327094" w:rsidRDefault="00327094" w:rsidP="002A1C3A">
            <w:pPr>
              <w:pStyle w:val="NoSpacing"/>
              <w:rPr>
                <w:rFonts w:ascii="TH SarabunPSK" w:hAnsi="TH SarabunPSK" w:cs="TH SarabunPSK"/>
                <w:color w:val="000000" w:themeColor="text1"/>
                <w:spacing w:val="-5"/>
                <w:sz w:val="30"/>
                <w:szCs w:val="30"/>
              </w:rPr>
            </w:pPr>
            <w:r w:rsidRPr="00327094">
              <w:rPr>
                <w:rFonts w:ascii="TH SarabunPSK" w:hAnsi="TH SarabunPSK" w:cs="TH SarabunPSK"/>
                <w:color w:val="000000" w:themeColor="text1"/>
                <w:spacing w:val="-5"/>
                <w:sz w:val="30"/>
                <w:szCs w:val="30"/>
                <w:cs/>
              </w:rPr>
              <w:t xml:space="preserve">(การสังเกต การทดลอง </w:t>
            </w:r>
          </w:p>
          <w:p w14:paraId="707F885B" w14:textId="77777777" w:rsidR="00327094" w:rsidRPr="00327094" w:rsidRDefault="00327094" w:rsidP="002A1C3A">
            <w:pPr>
              <w:pStyle w:val="NoSpacing"/>
              <w:rPr>
                <w:rFonts w:ascii="TH SarabunPSK" w:hAnsi="TH SarabunPSK" w:cs="TH SarabunPSK"/>
                <w:color w:val="000000" w:themeColor="text1"/>
                <w:spacing w:val="-5"/>
                <w:sz w:val="30"/>
                <w:szCs w:val="30"/>
              </w:rPr>
            </w:pPr>
            <w:r w:rsidRPr="00327094">
              <w:rPr>
                <w:rFonts w:ascii="TH SarabunPSK" w:hAnsi="TH SarabunPSK" w:cs="TH SarabunPSK"/>
                <w:color w:val="000000" w:themeColor="text1"/>
                <w:spacing w:val="-5"/>
                <w:sz w:val="30"/>
                <w:szCs w:val="30"/>
                <w:cs/>
              </w:rPr>
              <w:t xml:space="preserve">การลงข้อสรุป การวิเคราะห์ </w:t>
            </w:r>
          </w:p>
          <w:p w14:paraId="679EF0BC" w14:textId="77777777" w:rsidR="00327094" w:rsidRPr="00327094" w:rsidRDefault="00327094" w:rsidP="002A1C3A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27094">
              <w:rPr>
                <w:rFonts w:ascii="TH SarabunPSK" w:hAnsi="TH SarabunPSK" w:cs="TH SarabunPSK"/>
                <w:color w:val="000000" w:themeColor="text1"/>
                <w:spacing w:val="-5"/>
                <w:sz w:val="30"/>
                <w:szCs w:val="30"/>
                <w:cs/>
              </w:rPr>
              <w:t xml:space="preserve">การอภิปราย)  </w:t>
            </w:r>
          </w:p>
          <w:p w14:paraId="578648DE" w14:textId="77777777" w:rsidR="00327094" w:rsidRPr="00327094" w:rsidRDefault="00327094" w:rsidP="002A1C3A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10"/>
                <w:szCs w:val="10"/>
              </w:rPr>
            </w:pPr>
          </w:p>
          <w:p w14:paraId="55A64E0E" w14:textId="77777777" w:rsidR="00327094" w:rsidRPr="00327094" w:rsidRDefault="00327094" w:rsidP="002A1C3A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2709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รูปแบบการสอน </w:t>
            </w:r>
            <w:r w:rsidRPr="0032709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 xml:space="preserve">– </w:t>
            </w:r>
            <w:r w:rsidRPr="00327094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5Es</w:t>
            </w:r>
          </w:p>
          <w:p w14:paraId="680D4E05" w14:textId="77777777" w:rsidR="00327094" w:rsidRPr="00327094" w:rsidRDefault="00327094" w:rsidP="002A1C3A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76F4F9" w14:textId="77777777" w:rsidR="00327094" w:rsidRPr="00327094" w:rsidRDefault="00327094" w:rsidP="002A1C3A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27094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ทักษะการเรียนรู้ในศตวรรษที่21</w:t>
            </w:r>
          </w:p>
          <w:p w14:paraId="2BA0E886" w14:textId="77777777" w:rsidR="00327094" w:rsidRPr="00327094" w:rsidRDefault="00327094" w:rsidP="002A1C3A">
            <w:pPr>
              <w:pStyle w:val="NoSpacing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327094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  - </w:t>
            </w:r>
            <w:r w:rsidRPr="003270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ทักษะการเรียนรู้และนวัตกรรม</w:t>
            </w:r>
          </w:p>
          <w:p w14:paraId="57051E04" w14:textId="77777777" w:rsidR="00327094" w:rsidRPr="00327094" w:rsidRDefault="00327094" w:rsidP="002A1C3A">
            <w:pPr>
              <w:pStyle w:val="NoSpacing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327094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(คิดสร้างสรรค์ ใส่ใจนวัตกรรม สื่อสารดี แก้ปัญหาเป็น มีวิจารณญาณ เต็มใจร่วมมือ)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5D6846" w14:textId="77777777" w:rsidR="00327094" w:rsidRPr="00327094" w:rsidRDefault="00327094" w:rsidP="002A1C3A">
            <w:pPr>
              <w:pStyle w:val="NoSpacing"/>
              <w:rPr>
                <w:rFonts w:ascii="TH SarabunPSK" w:hAnsi="TH SarabunPSK" w:cs="TH SarabunPSK"/>
                <w:color w:val="000000" w:themeColor="text1"/>
                <w:spacing w:val="-5"/>
                <w:sz w:val="30"/>
                <w:szCs w:val="30"/>
              </w:rPr>
            </w:pPr>
            <w:r w:rsidRPr="00327094">
              <w:rPr>
                <w:rFonts w:ascii="TH SarabunPSK" w:hAnsi="TH SarabunPSK" w:cs="TH SarabunPSK"/>
                <w:color w:val="000000" w:themeColor="text1"/>
                <w:spacing w:val="-5"/>
                <w:sz w:val="30"/>
                <w:szCs w:val="30"/>
                <w:cs/>
              </w:rPr>
              <w:t xml:space="preserve">- ความซื่อสัตย์สุจริต </w:t>
            </w:r>
          </w:p>
          <w:p w14:paraId="6C764A0D" w14:textId="77777777" w:rsidR="00327094" w:rsidRPr="00327094" w:rsidRDefault="00327094" w:rsidP="002A1C3A">
            <w:pPr>
              <w:pStyle w:val="NoSpacing"/>
              <w:rPr>
                <w:rFonts w:ascii="TH SarabunPSK" w:hAnsi="TH SarabunPSK" w:cs="TH SarabunPSK"/>
                <w:color w:val="000000" w:themeColor="text1"/>
                <w:spacing w:val="-5"/>
                <w:sz w:val="30"/>
                <w:szCs w:val="30"/>
              </w:rPr>
            </w:pPr>
            <w:r w:rsidRPr="00327094">
              <w:rPr>
                <w:rFonts w:ascii="TH SarabunPSK" w:hAnsi="TH SarabunPSK" w:cs="TH SarabunPSK"/>
                <w:color w:val="000000" w:themeColor="text1"/>
                <w:spacing w:val="-5"/>
                <w:sz w:val="30"/>
                <w:szCs w:val="30"/>
                <w:cs/>
              </w:rPr>
              <w:t xml:space="preserve">- มุ่งมั่นทำงาน </w:t>
            </w:r>
          </w:p>
          <w:p w14:paraId="1103C20C" w14:textId="77777777" w:rsidR="00327094" w:rsidRPr="00327094" w:rsidRDefault="00327094" w:rsidP="002A1C3A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27094">
              <w:rPr>
                <w:rFonts w:ascii="TH SarabunPSK" w:hAnsi="TH SarabunPSK" w:cs="TH SarabunPSK"/>
                <w:color w:val="000000" w:themeColor="text1"/>
                <w:spacing w:val="-5"/>
                <w:sz w:val="30"/>
                <w:szCs w:val="30"/>
                <w:cs/>
              </w:rPr>
              <w:t>- มีวินัย</w:t>
            </w:r>
          </w:p>
        </w:tc>
      </w:tr>
      <w:tr w:rsidR="00327094" w:rsidRPr="00327094" w14:paraId="0ABD1D6E" w14:textId="77777777" w:rsidTr="00E511B2">
        <w:trPr>
          <w:trHeight w:val="4200"/>
        </w:trPr>
        <w:tc>
          <w:tcPr>
            <w:tcW w:w="53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A58E79" w14:textId="77777777" w:rsidR="00327094" w:rsidRPr="00327094" w:rsidRDefault="00327094" w:rsidP="00327094">
            <w:pPr>
              <w:pStyle w:val="NoSpacing"/>
              <w:rPr>
                <w:rFonts w:ascii="TH SarabunPSK" w:hAnsi="TH SarabunPSK" w:cs="TH SarabunPSK"/>
                <w:color w:val="000000" w:themeColor="text1"/>
                <w:spacing w:val="10"/>
                <w:sz w:val="30"/>
                <w:szCs w:val="30"/>
              </w:rPr>
            </w:pPr>
          </w:p>
          <w:p w14:paraId="5D57728D" w14:textId="77777777" w:rsidR="00327094" w:rsidRPr="00327094" w:rsidRDefault="00327094" w:rsidP="00327094">
            <w:pPr>
              <w:pStyle w:val="NoSpacing"/>
              <w:rPr>
                <w:rFonts w:ascii="TH SarabunPSK" w:hAnsi="TH SarabunPSK" w:cs="TH SarabunPSK"/>
                <w:color w:val="000000" w:themeColor="text1"/>
                <w:spacing w:val="10"/>
                <w:sz w:val="30"/>
                <w:szCs w:val="30"/>
              </w:rPr>
            </w:pPr>
            <w:r w:rsidRPr="00327094">
              <w:rPr>
                <w:rFonts w:ascii="TH SarabunPSK" w:hAnsi="TH SarabunPSK" w:cs="TH SarabunPSK"/>
                <w:color w:val="000000" w:themeColor="text1"/>
                <w:spacing w:val="10"/>
                <w:sz w:val="30"/>
                <w:szCs w:val="30"/>
              </w:rPr>
              <w:t>5</w:t>
            </w:r>
            <w:r w:rsidRPr="00327094">
              <w:rPr>
                <w:rFonts w:ascii="TH SarabunPSK" w:hAnsi="TH SarabunPSK" w:cs="TH SarabunPSK"/>
                <w:color w:val="000000" w:themeColor="text1"/>
                <w:spacing w:val="10"/>
                <w:sz w:val="30"/>
                <w:szCs w:val="30"/>
                <w:cs/>
              </w:rPr>
              <w:t>)อธิบายการแก้โจทย์ทางพื้นฐานวิศวกรรม ตามแนวทางในการสอบวัดความฉลาดรู้ทางพื้นฐานวิศวกรรม</w:t>
            </w:r>
          </w:p>
          <w:p w14:paraId="7ED266B5" w14:textId="77777777" w:rsidR="00327094" w:rsidRPr="00327094" w:rsidRDefault="00327094" w:rsidP="00327094">
            <w:pPr>
              <w:pStyle w:val="NoSpacing"/>
              <w:rPr>
                <w:rFonts w:ascii="TH SarabunPSK" w:hAnsi="TH SarabunPSK" w:cs="TH SarabunPSK"/>
                <w:color w:val="000000" w:themeColor="text1"/>
                <w:spacing w:val="10"/>
                <w:sz w:val="30"/>
                <w:szCs w:val="30"/>
              </w:rPr>
            </w:pPr>
          </w:p>
          <w:p w14:paraId="32EB2BBF" w14:textId="77777777" w:rsidR="00327094" w:rsidRPr="00327094" w:rsidRDefault="00327094" w:rsidP="004F45A7">
            <w:pPr>
              <w:pStyle w:val="NoSpacing"/>
              <w:rPr>
                <w:rFonts w:ascii="TH SarabunPSK" w:hAnsi="TH SarabunPSK" w:cs="TH SarabunPSK"/>
                <w:color w:val="000000" w:themeColor="text1"/>
                <w:spacing w:val="10"/>
                <w:sz w:val="14"/>
                <w:szCs w:val="14"/>
              </w:rPr>
            </w:pPr>
          </w:p>
        </w:tc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A1BE7" w14:textId="77777777" w:rsidR="00327094" w:rsidRPr="00327094" w:rsidRDefault="00327094" w:rsidP="002A1C3A">
            <w:pPr>
              <w:pStyle w:val="NoSpacing"/>
              <w:rPr>
                <w:rFonts w:ascii="TH SarabunPSK" w:hAnsi="TH SarabunPSK" w:cs="TH SarabunPSK"/>
                <w:color w:val="000000" w:themeColor="text1"/>
                <w:sz w:val="12"/>
                <w:szCs w:val="12"/>
              </w:rPr>
            </w:pPr>
          </w:p>
        </w:tc>
        <w:tc>
          <w:tcPr>
            <w:tcW w:w="24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0D1468" w14:textId="77777777" w:rsidR="00327094" w:rsidRPr="00327094" w:rsidRDefault="00327094" w:rsidP="002A1C3A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32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D4A90F" w14:textId="77777777" w:rsidR="00327094" w:rsidRPr="00327094" w:rsidRDefault="00327094" w:rsidP="002A1C3A">
            <w:pPr>
              <w:pStyle w:val="NoSpacing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6675AD" w14:textId="77777777" w:rsidR="00327094" w:rsidRPr="00327094" w:rsidRDefault="00327094" w:rsidP="002A1C3A">
            <w:pPr>
              <w:pStyle w:val="NoSpacing"/>
              <w:rPr>
                <w:rFonts w:ascii="TH SarabunPSK" w:hAnsi="TH SarabunPSK" w:cs="TH SarabunPSK"/>
                <w:color w:val="000000" w:themeColor="text1"/>
                <w:spacing w:val="-5"/>
                <w:sz w:val="30"/>
                <w:szCs w:val="30"/>
                <w:cs/>
              </w:rPr>
            </w:pPr>
          </w:p>
        </w:tc>
      </w:tr>
    </w:tbl>
    <w:p w14:paraId="768F5760" w14:textId="77777777" w:rsidR="004937BA" w:rsidRDefault="004937BA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74180305" w14:textId="77777777" w:rsidR="004937BA" w:rsidRDefault="004937BA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5838CE7A" w14:textId="77777777" w:rsidR="002A1C3A" w:rsidRDefault="002A1C3A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1655FB4F" w14:textId="77777777" w:rsidR="002A1C3A" w:rsidRDefault="002A1C3A" w:rsidP="00E454D9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sectPr w:rsidR="002A1C3A" w:rsidSect="00E454D9">
      <w:pgSz w:w="16838" w:h="11906" w:orient="landscape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47C19"/>
    <w:multiLevelType w:val="hybridMultilevel"/>
    <w:tmpl w:val="5F6AD6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D9"/>
    <w:rsid w:val="0002203D"/>
    <w:rsid w:val="00040BC6"/>
    <w:rsid w:val="000D73C9"/>
    <w:rsid w:val="000F1D85"/>
    <w:rsid w:val="000F662E"/>
    <w:rsid w:val="000F79BA"/>
    <w:rsid w:val="00144598"/>
    <w:rsid w:val="0018571B"/>
    <w:rsid w:val="001C1D08"/>
    <w:rsid w:val="00221BE8"/>
    <w:rsid w:val="0023239E"/>
    <w:rsid w:val="002A1C3A"/>
    <w:rsid w:val="00327094"/>
    <w:rsid w:val="003430D1"/>
    <w:rsid w:val="003923A7"/>
    <w:rsid w:val="003B2B52"/>
    <w:rsid w:val="003C65BE"/>
    <w:rsid w:val="004800A7"/>
    <w:rsid w:val="004937BA"/>
    <w:rsid w:val="004E15AD"/>
    <w:rsid w:val="004E7BEB"/>
    <w:rsid w:val="004F2406"/>
    <w:rsid w:val="004F45A7"/>
    <w:rsid w:val="004F6F72"/>
    <w:rsid w:val="00561A1A"/>
    <w:rsid w:val="00576893"/>
    <w:rsid w:val="00583D1D"/>
    <w:rsid w:val="005C01B5"/>
    <w:rsid w:val="00643D17"/>
    <w:rsid w:val="006D69BD"/>
    <w:rsid w:val="006F5D19"/>
    <w:rsid w:val="00714DBB"/>
    <w:rsid w:val="00742C48"/>
    <w:rsid w:val="0075200D"/>
    <w:rsid w:val="007F3B1A"/>
    <w:rsid w:val="00835819"/>
    <w:rsid w:val="00855C06"/>
    <w:rsid w:val="00890D13"/>
    <w:rsid w:val="008C07A1"/>
    <w:rsid w:val="00906B2C"/>
    <w:rsid w:val="00980118"/>
    <w:rsid w:val="009A6718"/>
    <w:rsid w:val="009B4E9C"/>
    <w:rsid w:val="00A214EB"/>
    <w:rsid w:val="00A36A36"/>
    <w:rsid w:val="00AE6082"/>
    <w:rsid w:val="00B508B8"/>
    <w:rsid w:val="00BB7518"/>
    <w:rsid w:val="00BD37F8"/>
    <w:rsid w:val="00C473D3"/>
    <w:rsid w:val="00C53777"/>
    <w:rsid w:val="00CD7A14"/>
    <w:rsid w:val="00D651DB"/>
    <w:rsid w:val="00D94BDF"/>
    <w:rsid w:val="00DB5051"/>
    <w:rsid w:val="00E14506"/>
    <w:rsid w:val="00E454D9"/>
    <w:rsid w:val="00E835D4"/>
    <w:rsid w:val="00EF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F0979"/>
  <w15:chartTrackingRefBased/>
  <w15:docId w15:val="{32389206-09A8-4B40-8FB4-44BD92E2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454D9"/>
    <w:pPr>
      <w:spacing w:after="0" w:line="240" w:lineRule="auto"/>
    </w:pPr>
  </w:style>
  <w:style w:type="table" w:styleId="TableGrid">
    <w:name w:val="Table Grid"/>
    <w:basedOn w:val="TableNormal"/>
    <w:uiPriority w:val="39"/>
    <w:rsid w:val="00835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A36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Zeiten Gear</dc:creator>
  <cp:keywords/>
  <dc:description/>
  <cp:lastModifiedBy>Windows User</cp:lastModifiedBy>
  <cp:revision>2</cp:revision>
  <dcterms:created xsi:type="dcterms:W3CDTF">2022-07-15T10:45:00Z</dcterms:created>
  <dcterms:modified xsi:type="dcterms:W3CDTF">2022-07-15T10:45:00Z</dcterms:modified>
</cp:coreProperties>
</file>